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E" w:rsidRPr="0031641E" w:rsidRDefault="00175B9A" w:rsidP="009E5F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641E" w:rsidRPr="0031641E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профилактического </w:t>
      </w:r>
      <w:bookmarkStart w:id="0" w:name="_GoBack"/>
      <w:bookmarkEnd w:id="0"/>
      <w:r w:rsidR="0031641E" w:rsidRPr="0031641E">
        <w:rPr>
          <w:rFonts w:ascii="Times New Roman" w:eastAsia="Times New Roman" w:hAnsi="Times New Roman" w:cs="Times New Roman"/>
          <w:sz w:val="28"/>
          <w:szCs w:val="28"/>
        </w:rPr>
        <w:t>проекта «</w:t>
      </w:r>
      <w:r>
        <w:rPr>
          <w:rFonts w:ascii="Times New Roman" w:eastAsia="Times New Roman" w:hAnsi="Times New Roman" w:cs="Times New Roman"/>
          <w:sz w:val="28"/>
          <w:szCs w:val="28"/>
        </w:rPr>
        <w:t>Кореличи –здоровый поселок</w:t>
      </w:r>
      <w:r w:rsidR="0031641E" w:rsidRPr="0031641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641E" w:rsidRPr="0031641E" w:rsidRDefault="0031641E" w:rsidP="009E5F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41E">
        <w:rPr>
          <w:rFonts w:ascii="Times New Roman" w:eastAsia="Times New Roman" w:hAnsi="Times New Roman" w:cs="Times New Roman"/>
          <w:sz w:val="28"/>
          <w:szCs w:val="28"/>
        </w:rPr>
        <w:t>ГУО «Средняя школа №2 г.п. Кореличи»</w:t>
      </w:r>
    </w:p>
    <w:tbl>
      <w:tblPr>
        <w:tblStyle w:val="1"/>
        <w:tblW w:w="0" w:type="auto"/>
        <w:tblInd w:w="180" w:type="dxa"/>
        <w:tblLook w:val="04A0" w:firstRow="1" w:lastRow="0" w:firstColumn="1" w:lastColumn="0" w:noHBand="0" w:noVBand="1"/>
      </w:tblPr>
      <w:tblGrid>
        <w:gridCol w:w="861"/>
        <w:gridCol w:w="1619"/>
        <w:gridCol w:w="4111"/>
        <w:gridCol w:w="2242"/>
      </w:tblGrid>
      <w:tr w:rsidR="0031641E" w:rsidRPr="0031641E" w:rsidTr="00DA0994">
        <w:tc>
          <w:tcPr>
            <w:tcW w:w="86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19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42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E5F05" w:rsidRPr="0031641E" w:rsidTr="00DA0994">
        <w:tc>
          <w:tcPr>
            <w:tcW w:w="861" w:type="dxa"/>
          </w:tcPr>
          <w:p w:rsidR="009E5F05" w:rsidRPr="0031641E" w:rsidRDefault="009E5F05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9E5F05" w:rsidRDefault="009E5F05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4111" w:type="dxa"/>
          </w:tcPr>
          <w:p w:rsidR="009E5F05" w:rsidRPr="009E5F05" w:rsidRDefault="009E5F05" w:rsidP="00316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Спортландия «Папа, мама, Я – спортивная семья!»           </w:t>
            </w:r>
          </w:p>
        </w:tc>
        <w:tc>
          <w:tcPr>
            <w:tcW w:w="2242" w:type="dxa"/>
          </w:tcPr>
          <w:p w:rsidR="009E5F05" w:rsidRDefault="009E5F05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31641E" w:rsidRPr="0031641E" w:rsidTr="00DA0994">
        <w:tc>
          <w:tcPr>
            <w:tcW w:w="86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31641E" w:rsidRPr="0031641E" w:rsidRDefault="009E5F05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  <w:r w:rsidR="0031641E" w:rsidRPr="0031641E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111" w:type="dxa"/>
          </w:tcPr>
          <w:p w:rsidR="0031641E" w:rsidRPr="0031641E" w:rsidRDefault="009E5F05" w:rsidP="003164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игры «Здоровое питание»</w:t>
            </w:r>
          </w:p>
        </w:tc>
        <w:tc>
          <w:tcPr>
            <w:tcW w:w="2242" w:type="dxa"/>
          </w:tcPr>
          <w:p w:rsidR="0031641E" w:rsidRPr="0031641E" w:rsidRDefault="009E5F05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31641E" w:rsidRPr="0031641E" w:rsidTr="00DA0994">
        <w:tc>
          <w:tcPr>
            <w:tcW w:w="861" w:type="dxa"/>
          </w:tcPr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31641E" w:rsidRPr="0031641E" w:rsidRDefault="009E5F05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  <w:r w:rsidR="0031641E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111" w:type="dxa"/>
          </w:tcPr>
          <w:p w:rsidR="009E5F05" w:rsidRPr="009E5F05" w:rsidRDefault="009E5F05" w:rsidP="009E5F05">
            <w:pPr>
              <w:shd w:val="clear" w:color="auto" w:fill="FFFFFF"/>
              <w:spacing w:line="132" w:lineRule="atLeast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</w:pPr>
            <w:r w:rsidRPr="009E5F05"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  <w:t>Выступление агитбригады по теме «Стоп НАРКОТИК!» в рамках антинаркотической акции «Миссия жить!»</w:t>
            </w:r>
          </w:p>
          <w:p w:rsidR="0031641E" w:rsidRPr="0031641E" w:rsidRDefault="0031641E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1641E" w:rsidRPr="0031641E" w:rsidRDefault="009E5F05" w:rsidP="0031641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</w:tr>
    </w:tbl>
    <w:p w:rsidR="009E5F05" w:rsidRDefault="009E5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Спортландия «Папа, мама, Я – спортивная семья!»           </w:t>
      </w:r>
    </w:p>
    <w:p w:rsidR="009E5F05" w:rsidRDefault="009E5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EF45F7" wp14:editId="50393C85">
            <wp:extent cx="3429000" cy="2571750"/>
            <wp:effectExtent l="0" t="0" r="0" b="0"/>
            <wp:docPr id="9" name="Рисунок 9" descr="http://school2.edu-korelichi.by/wp-content/uploads/2023/10/izobrazhenie_viber_2023-10-14_11-25-31-20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edu-korelichi.by/wp-content/uploads/2023/10/izobrazhenie_viber_2023-10-14_11-25-31-201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8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AAA4306" wp14:editId="5B0B2783">
            <wp:extent cx="2190750" cy="2921000"/>
            <wp:effectExtent l="0" t="0" r="0" b="0"/>
            <wp:docPr id="10" name="Рисунок 10" descr="http://school2.edu-korelichi.by/wp-content/uploads/2023/10/izobrazhenie_viber_2023-10-14_11-25-31-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.edu-korelichi.by/wp-content/uploads/2023/10/izobrazhenie_viber_2023-10-14_11-25-31-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80" cy="29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5" w:rsidRDefault="009E5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92C8E7" wp14:editId="10D72F5D">
            <wp:extent cx="1763887" cy="2466975"/>
            <wp:effectExtent l="0" t="0" r="8255" b="0"/>
            <wp:docPr id="11" name="Рисунок 11" descr="http://school2.edu-korelichi.by/wp-content/uploads/2023/10/izobrazhenie_viber_2023-10-14_11-25-48-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.edu-korelichi.by/wp-content/uploads/2023/10/izobrazhenie_viber_2023-10-14_11-25-48-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15" cy="2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5" w:rsidRDefault="009E5F05">
      <w:pPr>
        <w:rPr>
          <w:rFonts w:ascii="Times New Roman" w:eastAsia="Times New Roman" w:hAnsi="Times New Roman" w:cs="Times New Roman"/>
          <w:bCs/>
          <w:spacing w:val="4"/>
          <w:kern w:val="36"/>
          <w:sz w:val="28"/>
          <w:szCs w:val="28"/>
          <w:lang w:eastAsia="ru-RU"/>
        </w:rPr>
      </w:pPr>
      <w:r w:rsidRPr="009E5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 «Здоровое питание»</w:t>
      </w:r>
    </w:p>
    <w:p w:rsidR="009E5F05" w:rsidRDefault="009E5F05">
      <w:pPr>
        <w:rPr>
          <w:rFonts w:ascii="Times New Roman" w:eastAsia="Times New Roman" w:hAnsi="Times New Roman" w:cs="Times New Roman"/>
          <w:bCs/>
          <w:spacing w:val="4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6E7BFD" wp14:editId="1B9755C1">
            <wp:extent cx="3076575" cy="2307431"/>
            <wp:effectExtent l="0" t="0" r="0" b="0"/>
            <wp:docPr id="8" name="Рисунок 8" descr="http://school2.edu-korelichi.by/wp-content/uploads/2023/11/izobrazhenie_viber_2023-11-11_11-29-02-44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edu-korelichi.by/wp-content/uploads/2023/11/izobrazhenie_viber_2023-11-11_11-29-02-449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2" cy="230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5" w:rsidRDefault="009E5F05" w:rsidP="000F0725">
      <w:r w:rsidRPr="009E5F05">
        <w:rPr>
          <w:rFonts w:ascii="Times New Roman" w:eastAsia="Times New Roman" w:hAnsi="Times New Roman" w:cs="Times New Roman"/>
          <w:bCs/>
          <w:spacing w:val="4"/>
          <w:kern w:val="36"/>
          <w:sz w:val="28"/>
          <w:szCs w:val="28"/>
          <w:lang w:eastAsia="ru-RU"/>
        </w:rPr>
        <w:t>Выступление агитбригады по теме «Стоп НАРКОТИК!» в рамках антинаркотической акции «Миссия жить!»</w:t>
      </w:r>
    </w:p>
    <w:p w:rsidR="000F0725" w:rsidRDefault="002F3D4C" w:rsidP="000F0725">
      <w:r>
        <w:rPr>
          <w:noProof/>
          <w:lang w:eastAsia="ru-RU"/>
        </w:rPr>
        <w:t xml:space="preserve">  </w:t>
      </w:r>
      <w:r w:rsidR="009E5F05">
        <w:rPr>
          <w:noProof/>
          <w:lang w:eastAsia="ru-RU"/>
        </w:rPr>
        <w:drawing>
          <wp:inline distT="0" distB="0" distL="0" distR="0" wp14:anchorId="17C8CB10" wp14:editId="0D22D020">
            <wp:extent cx="3009900" cy="2257425"/>
            <wp:effectExtent l="0" t="0" r="0" b="9525"/>
            <wp:docPr id="6" name="Рисунок 6" descr="http://school2.edu-korelichi.by/wp-content/uploads/2023/12/izobrazhenie_viber_2023-12-15_13-10-15-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edu-korelichi.by/wp-content/uploads/2023/12/izobrazhenie_viber_2023-12-15_13-10-15-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62" cy="22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31641E" w:rsidRPr="002F3D4C" w:rsidRDefault="002F3D4C" w:rsidP="002F3D4C">
      <w:r>
        <w:t xml:space="preserve">       </w:t>
      </w:r>
    </w:p>
    <w:sectPr w:rsidR="0031641E" w:rsidRPr="002F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D2"/>
    <w:rsid w:val="000F0725"/>
    <w:rsid w:val="00147F30"/>
    <w:rsid w:val="00175B9A"/>
    <w:rsid w:val="002F3D4C"/>
    <w:rsid w:val="00311AD2"/>
    <w:rsid w:val="0031641E"/>
    <w:rsid w:val="004149A9"/>
    <w:rsid w:val="00934D02"/>
    <w:rsid w:val="009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2023-12-22T05:55:00Z</dcterms:created>
  <dcterms:modified xsi:type="dcterms:W3CDTF">2023-12-22T06:03:00Z</dcterms:modified>
</cp:coreProperties>
</file>